
<file path=[Content_Types].xml><?xml version="1.0" encoding="utf-8"?>
<Types xmlns="http://schemas.openxmlformats.org/package/2006/content-types">
  <Default Extension="2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" w:tblpY="1"/>
        <w:tblW w:w="1475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100"/>
        <w:gridCol w:w="4900"/>
        <w:gridCol w:w="2440"/>
        <w:gridCol w:w="5319"/>
      </w:tblGrid>
      <w:tr w:rsidR="006B4285" w:rsidRPr="006B4285" w14:paraId="0937A9F9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67168" w14:textId="4572DC49" w:rsidR="006B4285" w:rsidRPr="006B4285" w:rsidRDefault="00AE4BE2" w:rsidP="00181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742C9F78" wp14:editId="02CF2F4F">
                  <wp:simplePos x="0" y="0"/>
                  <wp:positionH relativeFrom="column">
                    <wp:posOffset>-34290</wp:posOffset>
                  </wp:positionH>
                  <wp:positionV relativeFrom="topMargin">
                    <wp:posOffset>-387985</wp:posOffset>
                  </wp:positionV>
                  <wp:extent cx="1219200" cy="795020"/>
                  <wp:effectExtent l="0" t="0" r="0" b="5080"/>
                  <wp:wrapNone/>
                  <wp:docPr id="1575906539" name="Picture 2" descr="People sitting at a table with colorful hexag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064726" name="Picture 2" descr="People sitting at a table with colorful hexagons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9737A" w14:textId="6069BC27" w:rsidR="006B4285" w:rsidRPr="006B4285" w:rsidRDefault="006B4285" w:rsidP="00181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00136" w14:textId="3BA773B7" w:rsidR="006B4285" w:rsidRPr="006B4285" w:rsidRDefault="006B4285" w:rsidP="00181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B520E" w14:textId="6771D25C" w:rsidR="006B4285" w:rsidRPr="006B4285" w:rsidRDefault="006B4285" w:rsidP="00181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85" w:rsidRPr="006B4285" w14:paraId="5DB9C915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0627D" w14:textId="3B68FB06" w:rsidR="006B4285" w:rsidRPr="006B4285" w:rsidRDefault="006B4285" w:rsidP="00181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F359E" w14:textId="77777777" w:rsidR="006B4285" w:rsidRPr="006B4285" w:rsidRDefault="006B4285" w:rsidP="00181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8D0EE" w14:textId="77777777" w:rsidR="006B4285" w:rsidRPr="006B4285" w:rsidRDefault="006B4285" w:rsidP="00181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40ED4" w14:textId="101A6E64" w:rsidR="006B4285" w:rsidRPr="006B4285" w:rsidRDefault="006B4285" w:rsidP="00181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85" w:rsidRPr="006B4285" w14:paraId="66CDC87D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3B642450" w14:textId="0774B908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Teacher's Name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0BD1EA4E" w14:textId="1443633E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Content Area(s)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5B9BD5" w:fill="5B9BD5"/>
            <w:vAlign w:val="bottom"/>
            <w:hideMark/>
          </w:tcPr>
          <w:p w14:paraId="0F1672A1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Day of the week 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6B38381E" w14:textId="799540FF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Room </w:t>
            </w:r>
          </w:p>
        </w:tc>
      </w:tr>
      <w:tr w:rsidR="006B4285" w:rsidRPr="006B4285" w14:paraId="38370D1A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F914B55" w14:textId="36ABFF0D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Abell, Mollie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403F99D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Pre-AP English I/ English I Honors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78BA7B8" w14:textId="08B36AAF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Wednesday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3AE13B6" w14:textId="01139C66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B106</w:t>
            </w:r>
          </w:p>
        </w:tc>
      </w:tr>
      <w:tr w:rsidR="006B4285" w:rsidRPr="006B4285" w14:paraId="71B0C025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E6C12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Alexeas</w:t>
            </w:r>
            <w:proofErr w:type="spellEnd"/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Augustus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4CF45" w14:textId="46AF7804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Maintenance and Light Repair 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07703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Thursday 2:30-3:30p.m. 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28BFA" w14:textId="6C809A3F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D131/Auto Shop</w:t>
            </w:r>
          </w:p>
        </w:tc>
      </w:tr>
      <w:tr w:rsidR="006B4285" w:rsidRPr="006B4285" w14:paraId="7D068707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4C852D7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Bacchus, Bria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41EBE46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Business Management/Finance CCTE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A7657CD" w14:textId="2B62395D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9131B2E" w14:textId="092C10E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D128</w:t>
            </w:r>
          </w:p>
        </w:tc>
      </w:tr>
      <w:tr w:rsidR="006B4285" w:rsidRPr="006B4285" w14:paraId="460889C6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71724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Broden, </w:t>
            </w:r>
            <w:proofErr w:type="spellStart"/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LaJuana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FCD2B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English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EC5AA" w14:textId="4172A219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1B279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B100</w:t>
            </w:r>
          </w:p>
        </w:tc>
      </w:tr>
      <w:tr w:rsidR="006B4285" w:rsidRPr="006B4285" w14:paraId="446183DB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09A4526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Colburn, Tucker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95BA2F0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CLUE - ELA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B86ACC0" w14:textId="12FDAB7B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Wednesday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89E1A3D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A205</w:t>
            </w:r>
          </w:p>
        </w:tc>
      </w:tr>
      <w:tr w:rsidR="006B4285" w:rsidRPr="006B4285" w14:paraId="2838BAFF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C3F66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Colburn, Tucker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919E7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CLUE - ELA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3717D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56F3A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A205</w:t>
            </w:r>
          </w:p>
        </w:tc>
      </w:tr>
      <w:tr w:rsidR="006B4285" w:rsidRPr="006B4285" w14:paraId="1030B750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36A8196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Corey, Nedra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7FA0CC4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Exceptional Children (Algebra I)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EC89AA9" w14:textId="0F57A350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0E22EF8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D125</w:t>
            </w:r>
          </w:p>
        </w:tc>
      </w:tr>
      <w:tr w:rsidR="006B4285" w:rsidRPr="006B4285" w14:paraId="4C7A758A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53C06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Crewson</w:t>
            </w:r>
            <w:proofErr w:type="spellEnd"/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Yoko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C825A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Japanese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19E2C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DD1E8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A110</w:t>
            </w:r>
          </w:p>
        </w:tc>
      </w:tr>
      <w:tr w:rsidR="006B4285" w:rsidRPr="006B4285" w14:paraId="24003FBA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0FC1B2F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Cross-Green, Cynthia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2AB8AB4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English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9F4F0CE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Thursday 2:30-3:30p.m. 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4C711BC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B103</w:t>
            </w:r>
          </w:p>
        </w:tc>
      </w:tr>
      <w:tr w:rsidR="006B4285" w:rsidRPr="006B4285" w14:paraId="7EFEE8AF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981A9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Davis, Chelsea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007FC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Algebra 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F355A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Wednesday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E7944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A-203</w:t>
            </w:r>
          </w:p>
        </w:tc>
      </w:tr>
      <w:tr w:rsidR="006B4285" w:rsidRPr="006B4285" w14:paraId="7009366D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431909E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Edwards, Julie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C85A76F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Chinese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E752358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ED9AE87" w14:textId="2B710FCB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A207</w:t>
            </w:r>
          </w:p>
        </w:tc>
      </w:tr>
      <w:tr w:rsidR="006B4285" w:rsidRPr="006B4285" w14:paraId="7ECF36F9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9D515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Exum, Monique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0463E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Math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39A88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Thursday 2:30-3:30p.m. 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C1D5D" w14:textId="49488E3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A109</w:t>
            </w:r>
          </w:p>
        </w:tc>
      </w:tr>
      <w:tr w:rsidR="006B4285" w:rsidRPr="006B4285" w14:paraId="62E53CBF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E7CE584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Gardner, Erica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87DEAEB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Business, Computer Science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1AA1DDA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Thursday 2:30-3:30p.m. 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647FDED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D126</w:t>
            </w:r>
          </w:p>
        </w:tc>
      </w:tr>
      <w:tr w:rsidR="006B4285" w:rsidRPr="006B4285" w14:paraId="7C8355EA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84873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Govan, Monica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02E2E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Chemistry, Physics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882B6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B5E73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C215</w:t>
            </w:r>
          </w:p>
        </w:tc>
      </w:tr>
      <w:tr w:rsidR="006B4285" w:rsidRPr="006B4285" w14:paraId="7AC9E960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583E0D3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Grovogui</w:t>
            </w:r>
            <w:proofErr w:type="spellEnd"/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, Joseph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F54F15E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Mathematics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8BC8083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29AE181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A108</w:t>
            </w:r>
          </w:p>
        </w:tc>
      </w:tr>
      <w:tr w:rsidR="006B4285" w:rsidRPr="006B4285" w14:paraId="7AA590BF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B0E13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Harper, Crystal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7AEAA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ESL, ELD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49FB3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Wednesday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F7E1A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DMZ #2</w:t>
            </w:r>
          </w:p>
        </w:tc>
      </w:tr>
      <w:tr w:rsidR="006B4285" w:rsidRPr="006B4285" w14:paraId="5F824279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CAEDF68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Hawkins, Wayne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BBD618A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Social Studies, African America, World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B53ACEB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41D9FA4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C218</w:t>
            </w:r>
          </w:p>
        </w:tc>
      </w:tr>
      <w:tr w:rsidR="006B4285" w:rsidRPr="006B4285" w14:paraId="20733877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D0B61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Horton, Michelle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A3F88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4468E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3A30F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D125</w:t>
            </w:r>
          </w:p>
        </w:tc>
      </w:tr>
      <w:tr w:rsidR="006B4285" w:rsidRPr="006B4285" w14:paraId="729EEF27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F49E1AD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Hull, LaToya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063AFBE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Science (Biology; Environmental Science)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B59FCA5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63DF9A4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C201</w:t>
            </w:r>
          </w:p>
        </w:tc>
      </w:tr>
      <w:tr w:rsidR="006B4285" w:rsidRPr="006B4285" w14:paraId="4C5C9428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99E8E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Jackson, Sharon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4A34C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RTI2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9822A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339C9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D124</w:t>
            </w:r>
          </w:p>
        </w:tc>
      </w:tr>
      <w:tr w:rsidR="006B4285" w:rsidRPr="006B4285" w14:paraId="255DB4B7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6ACAEF5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Jamison, Tiffanie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9C09A1C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English I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CE50B59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Wednesday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9F133D1" w14:textId="64595D85" w:rsidR="006B4285" w:rsidRPr="006B4285" w:rsidRDefault="007E7F10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119A7DF4" wp14:editId="5927C14D">
                  <wp:simplePos x="0" y="0"/>
                  <wp:positionH relativeFrom="column">
                    <wp:posOffset>2590165</wp:posOffset>
                  </wp:positionH>
                  <wp:positionV relativeFrom="page">
                    <wp:posOffset>259715</wp:posOffset>
                  </wp:positionV>
                  <wp:extent cx="1050925" cy="1050925"/>
                  <wp:effectExtent l="0" t="0" r="0" b="0"/>
                  <wp:wrapNone/>
                  <wp:docPr id="719711904" name="Picture 3" descr="A tiger with a black jacket and black pan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913083" name="Picture 3" descr="A tiger with a black jacket and black pants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4285"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A-100</w:t>
            </w:r>
          </w:p>
        </w:tc>
      </w:tr>
      <w:tr w:rsidR="006B4285" w:rsidRPr="006B4285" w14:paraId="63FD3006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A9784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Johnson, Sheena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35DEC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Algebra 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6FEB4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Thursday 2:30-3:30p.m. 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5FC4F" w14:textId="7B5E1BB1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D201</w:t>
            </w:r>
          </w:p>
        </w:tc>
      </w:tr>
      <w:tr w:rsidR="006B4285" w:rsidRPr="006B4285" w14:paraId="5FCB2BAF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3284168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Jones, Justin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A61E37C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Biology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860E86F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8C1D9BF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C204</w:t>
            </w:r>
          </w:p>
        </w:tc>
      </w:tr>
      <w:tr w:rsidR="006B4285" w:rsidRPr="006B4285" w14:paraId="5F4B7CD4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7B45D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Kure, Mustapha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F1AD2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Mathematics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4A542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4ACF2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 106</w:t>
            </w:r>
          </w:p>
        </w:tc>
      </w:tr>
      <w:tr w:rsidR="006B4285" w:rsidRPr="006B4285" w14:paraId="618690AF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E00C4B4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LaFreedia</w:t>
            </w:r>
            <w:proofErr w:type="spellEnd"/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Rivers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E87189D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Special Education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FC8162E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Friday 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A079FB5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D125</w:t>
            </w:r>
          </w:p>
        </w:tc>
      </w:tr>
      <w:tr w:rsidR="006B4285" w:rsidRPr="006B4285" w14:paraId="2A457ED9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970AE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Lauderdale, Candice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4744B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Algebra I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E13C1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Thursday 2:30-3:30p.m. 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88790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A102</w:t>
            </w:r>
          </w:p>
        </w:tc>
      </w:tr>
      <w:tr w:rsidR="006B4285" w:rsidRPr="006B4285" w14:paraId="42839F00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7201503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Lucas, Jamila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4D2E730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Chemistry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9FBE0C6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EEAD894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C212</w:t>
            </w:r>
          </w:p>
        </w:tc>
      </w:tr>
      <w:tr w:rsidR="006B4285" w:rsidRPr="006B4285" w14:paraId="25CA1C0A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798F1" w14:textId="3EFC2B52" w:rsidR="006B4285" w:rsidRPr="006B4285" w:rsidRDefault="00F943FC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</w:t>
            </w:r>
            <w:r w:rsidR="006B4285"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arr,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</w:t>
            </w:r>
            <w:r w:rsidR="006B4285"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hekedra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33C80" w14:textId="177991D8" w:rsidR="006B4285" w:rsidRPr="006B4285" w:rsidRDefault="00F943FC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</w:t>
            </w:r>
            <w:r w:rsidR="006B4285"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unctional skills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4EA5F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FF941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d104</w:t>
            </w:r>
          </w:p>
        </w:tc>
      </w:tr>
      <w:tr w:rsidR="006B4285" w:rsidRPr="006B4285" w14:paraId="7F1DE04D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5A274FD" w14:textId="4970CA1E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Martin, Ashley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46EE114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ELA I, ELA IV, Speech, ACT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CBDADEF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Wednesday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3C6725B" w14:textId="75A3B27F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B104</w:t>
            </w:r>
          </w:p>
        </w:tc>
      </w:tr>
      <w:tr w:rsidR="006B4285" w:rsidRPr="006B4285" w14:paraId="7B614092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2E29C" w14:textId="64AE9AC9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Martin, Quaid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C3F3C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Social Studies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29BFE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725C7" w14:textId="6895691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B205</w:t>
            </w:r>
          </w:p>
        </w:tc>
      </w:tr>
      <w:tr w:rsidR="006B4285" w:rsidRPr="006B4285" w14:paraId="1F02D46F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CF715DA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Milam, Sharon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E0E2CEE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Visual Art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0DE6D0B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00A1CE3" w14:textId="6A7093F0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B203</w:t>
            </w:r>
          </w:p>
        </w:tc>
      </w:tr>
      <w:tr w:rsidR="006B4285" w:rsidRPr="006B4285" w14:paraId="1ECFC243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C60FF" w14:textId="5512C98F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Mitchell, Ludmila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1E05D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Russian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945CC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Wednesday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7803F" w14:textId="538BA4FC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 204</w:t>
            </w:r>
          </w:p>
        </w:tc>
      </w:tr>
      <w:tr w:rsidR="006B4285" w:rsidRPr="006B4285" w14:paraId="0BE3B2C7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35C41DC" w14:textId="2A6140B6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Mubarak Nema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5574D45" w14:textId="56904A1C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Foreign language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13C1A53" w14:textId="602E96B8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Thursday 2:30-3:30p.m. 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9CA95DB" w14:textId="056DEDA9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B201</w:t>
            </w:r>
          </w:p>
        </w:tc>
      </w:tr>
      <w:tr w:rsidR="006B4285" w:rsidRPr="006B4285" w14:paraId="4411B56F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E22F5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Poe, Stephen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FE05B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German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EC43F" w14:textId="5FCCECDF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Friday 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B7FC6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 209</w:t>
            </w:r>
          </w:p>
        </w:tc>
      </w:tr>
      <w:tr w:rsidR="006B4285" w:rsidRPr="006B4285" w14:paraId="3C9ADE81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66A2961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Price, Tiffany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1C26812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CCTE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A1F61DD" w14:textId="47FC7951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0FA47A2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D-204</w:t>
            </w:r>
          </w:p>
        </w:tc>
      </w:tr>
      <w:tr w:rsidR="006B4285" w:rsidRPr="006B4285" w14:paraId="1ADE2456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6CDBD" w14:textId="12474CED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Rayborn, Bria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F7B17" w14:textId="2DDCCDFC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Photography/Art2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1FA5F" w14:textId="6036EE9A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Wednesday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EE042" w14:textId="462E525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B202</w:t>
            </w:r>
          </w:p>
        </w:tc>
      </w:tr>
      <w:tr w:rsidR="006B4285" w:rsidRPr="006B4285" w14:paraId="4AB1C85A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724C158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Roberts, Mary S.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81A3F76" w14:textId="65B900E3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Spanish 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2015A52" w14:textId="626BD956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Wednesday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8F2EE6D" w14:textId="2B33DB5F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 200</w:t>
            </w:r>
          </w:p>
        </w:tc>
      </w:tr>
      <w:tr w:rsidR="006B4285" w:rsidRPr="006B4285" w14:paraId="259BE7D6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00F18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Sargent,  Maurice</w:t>
            </w:r>
            <w:proofErr w:type="gramEnd"/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FE2DB" w14:textId="7C8332D9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Mathematics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EF547" w14:textId="650BE703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Friday 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4793E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D130</w:t>
            </w:r>
          </w:p>
        </w:tc>
      </w:tr>
      <w:tr w:rsidR="006B4285" w:rsidRPr="006B4285" w14:paraId="3BAAFAF2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919CBF0" w14:textId="483E2B0F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Saulsberry, Rodney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DB1B62B" w14:textId="014F8EF3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Algebra 2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5A64C63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Thursday 2:30-3:30p.m. 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7CD57B8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D203</w:t>
            </w:r>
          </w:p>
        </w:tc>
      </w:tr>
      <w:tr w:rsidR="006B4285" w:rsidRPr="006B4285" w14:paraId="486027FF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9EC3C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Schaar, Jeremy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876DD" w14:textId="457B01DB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Social Studies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4D78B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DF8D6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DMZ 4</w:t>
            </w:r>
          </w:p>
        </w:tc>
      </w:tr>
      <w:tr w:rsidR="006B4285" w:rsidRPr="006B4285" w14:paraId="1DED6DB8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BEB3E06" w14:textId="39D14466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SHARIF, RASHAD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AB74498" w14:textId="2AF89E91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SPANISH 1 &amp; 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3CF61F2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5ED5BF4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A208</w:t>
            </w:r>
          </w:p>
        </w:tc>
      </w:tr>
      <w:tr w:rsidR="006B4285" w:rsidRPr="006B4285" w14:paraId="5D4EB790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6E9A9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Wiggins, </w:t>
            </w:r>
            <w:proofErr w:type="spellStart"/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Armelle</w:t>
            </w:r>
            <w:proofErr w:type="spellEnd"/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ECC9E" w14:textId="720757B9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French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C832B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0E42E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A205 </w:t>
            </w:r>
          </w:p>
        </w:tc>
      </w:tr>
      <w:tr w:rsidR="006B4285" w:rsidRPr="006B4285" w14:paraId="17880090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FE4FD15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Williams, </w:t>
            </w:r>
            <w:proofErr w:type="spellStart"/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Jahneesha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ECDEC70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Biology, Enviro Sci.</w:t>
            </w:r>
            <w:proofErr w:type="gramStart"/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 A</w:t>
            </w:r>
            <w:proofErr w:type="gramEnd"/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&amp;P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CF46E69" w14:textId="081BDB38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83C9760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B206</w:t>
            </w:r>
          </w:p>
        </w:tc>
      </w:tr>
      <w:tr w:rsidR="006B4285" w:rsidRPr="006B4285" w14:paraId="49BA6B34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A611D" w14:textId="1FD23CD9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Willingham, Jennie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C7657" w14:textId="139344E5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Honors English II &amp; III, AP Seminar, AP Lang and Comp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4DB85" w14:textId="03480269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Wednesday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65729" w14:textId="1B08E4FA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D113</w:t>
            </w:r>
          </w:p>
        </w:tc>
      </w:tr>
      <w:tr w:rsidR="006B4285" w:rsidRPr="006B4285" w14:paraId="41BA0B27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FAF8349" w14:textId="3B5B6776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Wolf, David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B4C2F61" w14:textId="6AE7A5CA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Algebra 2 - Honors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4C28E5B" w14:textId="3D7845E4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6DC050A" w14:textId="6D273F27" w:rsidR="006B4285" w:rsidRPr="006B4285" w:rsidRDefault="00AD6739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39A8E86D" wp14:editId="2DB2CFEC">
                  <wp:simplePos x="0" y="0"/>
                  <wp:positionH relativeFrom="column">
                    <wp:posOffset>2581910</wp:posOffset>
                  </wp:positionH>
                  <wp:positionV relativeFrom="page">
                    <wp:posOffset>83185</wp:posOffset>
                  </wp:positionV>
                  <wp:extent cx="1050925" cy="1050925"/>
                  <wp:effectExtent l="0" t="0" r="0" b="0"/>
                  <wp:wrapNone/>
                  <wp:docPr id="1548913083" name="Picture 3" descr="A tiger with a black jacket and black pan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913083" name="Picture 3" descr="A tiger with a black jacket and black pants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4285"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A107</w:t>
            </w:r>
          </w:p>
        </w:tc>
      </w:tr>
      <w:tr w:rsidR="006B4285" w:rsidRPr="006B4285" w14:paraId="4E2AE422" w14:textId="77777777" w:rsidTr="00181E8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AABB1" w14:textId="77777777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Woods,Lakeitha</w:t>
            </w:r>
            <w:proofErr w:type="spellEnd"/>
            <w:proofErr w:type="gramEnd"/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95494" w14:textId="05965260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EA335" w14:textId="60AE67AF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 2:30-3:30p.m.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8023E" w14:textId="0D180291" w:rsidR="006B4285" w:rsidRPr="006B4285" w:rsidRDefault="006B4285" w:rsidP="0018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B42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D125</w:t>
            </w:r>
          </w:p>
        </w:tc>
      </w:tr>
    </w:tbl>
    <w:p w14:paraId="591FA9A3" w14:textId="7FDF522F" w:rsidR="003E4A05" w:rsidRDefault="00F943FC">
      <w:r>
        <w:rPr>
          <w:rFonts w:ascii="Calibri" w:eastAsia="Times New Roman" w:hAnsi="Calibri" w:cs="Calibri"/>
          <w:noProof/>
          <w:color w:val="000000"/>
          <w:kern w:val="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04452D7" wp14:editId="32AC4908">
            <wp:simplePos x="0" y="0"/>
            <wp:positionH relativeFrom="column">
              <wp:posOffset>-494537</wp:posOffset>
            </wp:positionH>
            <wp:positionV relativeFrom="topMargin">
              <wp:posOffset>329789</wp:posOffset>
            </wp:positionV>
            <wp:extent cx="1219200" cy="795020"/>
            <wp:effectExtent l="0" t="0" r="0" b="5080"/>
            <wp:wrapNone/>
            <wp:docPr id="460064726" name="Picture 2" descr="People sitting at a table with colorful hexag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64726" name="Picture 2" descr="People sitting at a table with colorful hexagon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4A05" w:rsidSect="00A16F07">
      <w:headerReference w:type="default" r:id="rId11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6E7BF" w14:textId="77777777" w:rsidR="00D20ED4" w:rsidRDefault="00D20ED4" w:rsidP="00CC4523">
      <w:pPr>
        <w:spacing w:after="0" w:line="240" w:lineRule="auto"/>
      </w:pPr>
      <w:r>
        <w:separator/>
      </w:r>
    </w:p>
  </w:endnote>
  <w:endnote w:type="continuationSeparator" w:id="0">
    <w:p w14:paraId="2FDF4ABC" w14:textId="77777777" w:rsidR="00D20ED4" w:rsidRDefault="00D20ED4" w:rsidP="00CC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1ADBB" w14:textId="77777777" w:rsidR="00D20ED4" w:rsidRDefault="00D20ED4" w:rsidP="00CC4523">
      <w:pPr>
        <w:spacing w:after="0" w:line="240" w:lineRule="auto"/>
      </w:pPr>
      <w:r>
        <w:separator/>
      </w:r>
    </w:p>
  </w:footnote>
  <w:footnote w:type="continuationSeparator" w:id="0">
    <w:p w14:paraId="0C177CDD" w14:textId="77777777" w:rsidR="00D20ED4" w:rsidRDefault="00D20ED4" w:rsidP="00CC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122BE" w14:textId="52DCE446" w:rsidR="00CC4523" w:rsidRDefault="00CC452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F2E3CF3" wp14:editId="6BC8AF3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85EE866" w14:textId="41C9A1BD" w:rsidR="00CC4523" w:rsidRDefault="00CC4523" w:rsidP="00CC4523">
                              <w:pPr>
                                <w:pStyle w:val="Title"/>
                                <w:jc w:val="center"/>
                              </w:pPr>
                              <w:r>
                                <w:t>Whitehaven Tutoring Schedule 2025-2026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F2E3CF3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ffc000 [3204]" stroked="f" strokeweight="1pt">
              <v:textbox style="mso-fit-shape-to-text:t">
                <w:txbxContent>
                  <w:sdt>
                    <w:sdt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85EE866" w14:textId="41C9A1BD" w:rsidR="00CC4523" w:rsidRDefault="00CC4523" w:rsidP="00CC4523">
                        <w:pPr>
                          <w:pStyle w:val="Title"/>
                          <w:jc w:val="center"/>
                        </w:pPr>
                        <w:r>
                          <w:t>Whitehaven Tutoring Schedule 2025-2026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85"/>
    <w:rsid w:val="00167278"/>
    <w:rsid w:val="00173427"/>
    <w:rsid w:val="0017427A"/>
    <w:rsid w:val="00181E8B"/>
    <w:rsid w:val="003E4A05"/>
    <w:rsid w:val="005172A3"/>
    <w:rsid w:val="00533665"/>
    <w:rsid w:val="006B4285"/>
    <w:rsid w:val="007E7F10"/>
    <w:rsid w:val="00906008"/>
    <w:rsid w:val="009F5740"/>
    <w:rsid w:val="00A16F07"/>
    <w:rsid w:val="00A61AE5"/>
    <w:rsid w:val="00AD6739"/>
    <w:rsid w:val="00AE4BE2"/>
    <w:rsid w:val="00BA6ECE"/>
    <w:rsid w:val="00C714F1"/>
    <w:rsid w:val="00CC4523"/>
    <w:rsid w:val="00D20ED4"/>
    <w:rsid w:val="00DB258C"/>
    <w:rsid w:val="00E24F0E"/>
    <w:rsid w:val="00F943FC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AE209"/>
  <w15:chartTrackingRefBased/>
  <w15:docId w15:val="{74B95105-BD30-444E-B4E7-EACD80FE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F8F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285"/>
    <w:pPr>
      <w:keepNext/>
      <w:keepLines/>
      <w:spacing w:before="160" w:after="80"/>
      <w:outlineLvl w:val="2"/>
    </w:pPr>
    <w:rPr>
      <w:rFonts w:eastAsiaTheme="majorEastAsia" w:cstheme="majorBidi"/>
      <w:color w:val="BF8F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F8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285"/>
    <w:pPr>
      <w:keepNext/>
      <w:keepLines/>
      <w:spacing w:before="80" w:after="40"/>
      <w:outlineLvl w:val="4"/>
    </w:pPr>
    <w:rPr>
      <w:rFonts w:eastAsiaTheme="majorEastAsia" w:cstheme="majorBidi"/>
      <w:color w:val="BF8F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5757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285"/>
    <w:pPr>
      <w:keepNext/>
      <w:keepLines/>
      <w:spacing w:before="40" w:after="0"/>
      <w:outlineLvl w:val="6"/>
    </w:pPr>
    <w:rPr>
      <w:rFonts w:eastAsiaTheme="majorEastAsia" w:cstheme="majorBidi"/>
      <w:color w:val="75757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285"/>
    <w:pPr>
      <w:keepNext/>
      <w:keepLines/>
      <w:spacing w:after="0"/>
      <w:outlineLvl w:val="7"/>
    </w:pPr>
    <w:rPr>
      <w:rFonts w:eastAsiaTheme="majorEastAsia" w:cstheme="majorBidi"/>
      <w:i/>
      <w:iCs/>
      <w:color w:val="4C4C4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285"/>
    <w:pPr>
      <w:keepNext/>
      <w:keepLines/>
      <w:spacing w:after="0"/>
      <w:outlineLvl w:val="8"/>
    </w:pPr>
    <w:rPr>
      <w:rFonts w:eastAsiaTheme="majorEastAsia" w:cstheme="majorBidi"/>
      <w:color w:val="4C4C4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285"/>
    <w:rPr>
      <w:rFonts w:asciiTheme="majorHAnsi" w:eastAsiaTheme="majorEastAsia" w:hAnsiTheme="majorHAnsi" w:cstheme="majorBidi"/>
      <w:color w:val="BF8F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285"/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285"/>
    <w:rPr>
      <w:rFonts w:eastAsiaTheme="majorEastAsia" w:cstheme="majorBidi"/>
      <w:color w:val="BF8F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285"/>
    <w:rPr>
      <w:rFonts w:eastAsiaTheme="majorEastAsia" w:cstheme="majorBidi"/>
      <w:i/>
      <w:iCs/>
      <w:color w:val="BF8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285"/>
    <w:rPr>
      <w:rFonts w:eastAsiaTheme="majorEastAsia" w:cstheme="majorBidi"/>
      <w:color w:val="BF8F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285"/>
    <w:rPr>
      <w:rFonts w:eastAsiaTheme="majorEastAsia" w:cstheme="majorBidi"/>
      <w:i/>
      <w:iCs/>
      <w:color w:val="757575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285"/>
    <w:rPr>
      <w:rFonts w:eastAsiaTheme="majorEastAsia" w:cstheme="majorBidi"/>
      <w:color w:val="757575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285"/>
    <w:rPr>
      <w:rFonts w:eastAsiaTheme="majorEastAsia" w:cstheme="majorBidi"/>
      <w:i/>
      <w:iCs/>
      <w:color w:val="4C4C4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285"/>
    <w:rPr>
      <w:rFonts w:eastAsiaTheme="majorEastAsia" w:cstheme="majorBidi"/>
      <w:color w:val="4C4C4C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285"/>
    <w:pPr>
      <w:numPr>
        <w:ilvl w:val="1"/>
      </w:numPr>
    </w:pPr>
    <w:rPr>
      <w:rFonts w:eastAsiaTheme="majorEastAsia" w:cstheme="majorBidi"/>
      <w:color w:val="757575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285"/>
    <w:rPr>
      <w:rFonts w:eastAsiaTheme="majorEastAsia" w:cstheme="majorBidi"/>
      <w:color w:val="757575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285"/>
    <w:pPr>
      <w:spacing w:before="160"/>
      <w:jc w:val="center"/>
    </w:pPr>
    <w:rPr>
      <w:i/>
      <w:iCs/>
      <w:color w:val="60606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285"/>
    <w:rPr>
      <w:i/>
      <w:iCs/>
      <w:color w:val="606060" w:themeColor="text1" w:themeTint="BF"/>
    </w:rPr>
  </w:style>
  <w:style w:type="paragraph" w:styleId="ListParagraph">
    <w:name w:val="List Paragraph"/>
    <w:basedOn w:val="Normal"/>
    <w:uiPriority w:val="34"/>
    <w:qFormat/>
    <w:rsid w:val="006B42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285"/>
    <w:rPr>
      <w:i/>
      <w:iCs/>
      <w:color w:val="BF8F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285"/>
    <w:pPr>
      <w:pBdr>
        <w:top w:val="single" w:sz="4" w:space="10" w:color="BF8F00" w:themeColor="accent1" w:themeShade="BF"/>
        <w:bottom w:val="single" w:sz="4" w:space="10" w:color="BF8F00" w:themeColor="accent1" w:themeShade="BF"/>
      </w:pBdr>
      <w:spacing w:before="360" w:after="360"/>
      <w:ind w:left="864" w:right="864"/>
      <w:jc w:val="center"/>
    </w:pPr>
    <w:rPr>
      <w:i/>
      <w:iCs/>
      <w:color w:val="BF8F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285"/>
    <w:rPr>
      <w:i/>
      <w:iCs/>
      <w:color w:val="BF8F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285"/>
    <w:rPr>
      <w:b/>
      <w:bCs/>
      <w:smallCaps/>
      <w:color w:val="BF8F0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4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523"/>
  </w:style>
  <w:style w:type="paragraph" w:styleId="Footer">
    <w:name w:val="footer"/>
    <w:basedOn w:val="Normal"/>
    <w:link w:val="FooterChar"/>
    <w:uiPriority w:val="99"/>
    <w:unhideWhenUsed/>
    <w:rsid w:val="00CC4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45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awpixel.com/search/kno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2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etsy.com/listing/1541723020/black-and-gold-tiger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Whitehaven Tutoring Schedule 2025-2026</dc:title>
  <dc:subject/>
  <dc:creator>AISHIA A DOTSON</dc:creator>
  <cp:keywords/>
  <dc:description/>
  <cp:lastModifiedBy>AISHIA A DOTSON</cp:lastModifiedBy>
  <cp:revision>17</cp:revision>
  <cp:lastPrinted>2025-08-29T15:23:00Z</cp:lastPrinted>
  <dcterms:created xsi:type="dcterms:W3CDTF">2025-08-29T14:00:00Z</dcterms:created>
  <dcterms:modified xsi:type="dcterms:W3CDTF">2025-08-29T15:28:00Z</dcterms:modified>
</cp:coreProperties>
</file>